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E4" w:rsidRPr="001F1E6B" w:rsidRDefault="002F06E4" w:rsidP="002F0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F1E6B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1F1E6B" w:rsidRPr="001F1E6B" w:rsidRDefault="001F1E6B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Ведите ежедневную профилактическую работу по соблюдению правил дорожного движения!</w:t>
      </w:r>
    </w:p>
    <w:p w:rsidR="00CE5573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Рассматривайте вместе с ребенком картинки, иллюстрирующие правила дорожного движения.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Обсуждайте каждое правило, объясняйте ребенку, в чем заключается правильное поведение на дороге и к каким последствиям может привести неправильное.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Предложите ребенку вспомнить, с какими ситуациями на дороге ему приходилось сталкиваться, правильно ли он вел себя в этих ситуациях.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Расскажите о значении дорожных знаков для водителей и пешеходов.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 xml:space="preserve">Акцентируйте внимание ребенка на том, что указания дорожных знаков и </w:t>
      </w:r>
      <w:r w:rsidRPr="001F1E6B">
        <w:rPr>
          <w:rFonts w:ascii="Times New Roman" w:hAnsi="Times New Roman" w:cs="Times New Roman"/>
          <w:sz w:val="32"/>
          <w:szCs w:val="32"/>
          <w:u w:val="single"/>
        </w:rPr>
        <w:t>правила дорожного движения являются законом и обязательны для исполнения</w:t>
      </w:r>
      <w:r w:rsidRPr="001F1E6B">
        <w:rPr>
          <w:rFonts w:ascii="Times New Roman" w:hAnsi="Times New Roman" w:cs="Times New Roman"/>
          <w:sz w:val="32"/>
          <w:szCs w:val="32"/>
        </w:rPr>
        <w:t>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 xml:space="preserve">Рассматривайте </w:t>
      </w:r>
      <w:r w:rsidR="002F06E4" w:rsidRPr="001F1E6B">
        <w:rPr>
          <w:rFonts w:ascii="Times New Roman" w:hAnsi="Times New Roman" w:cs="Times New Roman"/>
          <w:sz w:val="32"/>
          <w:szCs w:val="32"/>
        </w:rPr>
        <w:t>дорожные знаки</w:t>
      </w:r>
      <w:r w:rsidRPr="001F1E6B">
        <w:rPr>
          <w:rFonts w:ascii="Times New Roman" w:hAnsi="Times New Roman" w:cs="Times New Roman"/>
          <w:sz w:val="32"/>
          <w:szCs w:val="32"/>
        </w:rPr>
        <w:t xml:space="preserve">, обращайте внимание на </w:t>
      </w:r>
      <w:r w:rsidR="002F06E4" w:rsidRPr="001F1E6B">
        <w:rPr>
          <w:rFonts w:ascii="Times New Roman" w:hAnsi="Times New Roman" w:cs="Times New Roman"/>
          <w:sz w:val="32"/>
          <w:szCs w:val="32"/>
        </w:rPr>
        <w:t xml:space="preserve">их </w:t>
      </w:r>
      <w:r w:rsidRPr="001F1E6B">
        <w:rPr>
          <w:rFonts w:ascii="Times New Roman" w:hAnsi="Times New Roman" w:cs="Times New Roman"/>
          <w:sz w:val="32"/>
          <w:szCs w:val="32"/>
        </w:rPr>
        <w:t>размещени</w:t>
      </w:r>
      <w:r w:rsidR="001F1E6B" w:rsidRPr="001F1E6B">
        <w:rPr>
          <w:rFonts w:ascii="Times New Roman" w:hAnsi="Times New Roman" w:cs="Times New Roman"/>
          <w:sz w:val="32"/>
          <w:szCs w:val="32"/>
        </w:rPr>
        <w:t>е</w:t>
      </w:r>
      <w:r w:rsidRPr="001F1E6B">
        <w:rPr>
          <w:rFonts w:ascii="Times New Roman" w:hAnsi="Times New Roman" w:cs="Times New Roman"/>
          <w:sz w:val="32"/>
          <w:szCs w:val="32"/>
        </w:rPr>
        <w:t>, на поведение пешеходов и водителей.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Предложите «погулять» по нарисованным улицам в роли пешехода или водителя, соблюдая правила дорожного движения.</w:t>
      </w:r>
    </w:p>
    <w:p w:rsidR="00B0131E" w:rsidRPr="001F1E6B" w:rsidRDefault="00B0131E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Попросите объяснить, почему нужно поступать так или иначе</w:t>
      </w:r>
      <w:r w:rsidR="002F06E4" w:rsidRPr="001F1E6B">
        <w:rPr>
          <w:rFonts w:ascii="Times New Roman" w:hAnsi="Times New Roman" w:cs="Times New Roman"/>
          <w:sz w:val="32"/>
          <w:szCs w:val="32"/>
        </w:rPr>
        <w:t xml:space="preserve"> в конкретных ситуациях.</w:t>
      </w:r>
    </w:p>
    <w:p w:rsidR="002F06E4" w:rsidRPr="001F1E6B" w:rsidRDefault="002F06E4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Передвигаясь по городу, обращайте внимание ребенка на указания дорожных знаков; на ситуации, с которыми он знаком.</w:t>
      </w:r>
    </w:p>
    <w:p w:rsidR="001F1E6B" w:rsidRPr="001F1E6B" w:rsidRDefault="002F06E4" w:rsidP="00751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F1E6B">
        <w:rPr>
          <w:rFonts w:ascii="Times New Roman" w:hAnsi="Times New Roman" w:cs="Times New Roman"/>
          <w:sz w:val="32"/>
          <w:szCs w:val="32"/>
        </w:rPr>
        <w:t>Предлагайте определить правильно или неправильно ведут себя пешехо</w:t>
      </w:r>
      <w:r w:rsidR="001F1E6B">
        <w:rPr>
          <w:rFonts w:ascii="Times New Roman" w:hAnsi="Times New Roman" w:cs="Times New Roman"/>
          <w:sz w:val="32"/>
          <w:szCs w:val="32"/>
        </w:rPr>
        <w:t>ды и водители в этих ситуациях.</w:t>
      </w:r>
    </w:p>
    <w:p w:rsidR="00751592" w:rsidRDefault="002F06E4" w:rsidP="001F1E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592">
        <w:rPr>
          <w:rFonts w:ascii="Times New Roman" w:hAnsi="Times New Roman" w:cs="Times New Roman"/>
          <w:b/>
          <w:sz w:val="36"/>
          <w:szCs w:val="36"/>
        </w:rPr>
        <w:t xml:space="preserve">И, главное, сами соблюдайте </w:t>
      </w:r>
    </w:p>
    <w:p w:rsidR="002F06E4" w:rsidRPr="00751592" w:rsidRDefault="002F06E4" w:rsidP="001F1E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1592">
        <w:rPr>
          <w:rFonts w:ascii="Times New Roman" w:hAnsi="Times New Roman" w:cs="Times New Roman"/>
          <w:b/>
          <w:sz w:val="36"/>
          <w:szCs w:val="36"/>
        </w:rPr>
        <w:t>правила дорожного движения!</w:t>
      </w:r>
    </w:p>
    <w:sectPr w:rsidR="002F06E4" w:rsidRPr="00751592" w:rsidSect="00751592">
      <w:pgSz w:w="11906" w:h="16838"/>
      <w:pgMar w:top="1134" w:right="1274" w:bottom="1134" w:left="1276" w:header="708" w:footer="708" w:gutter="0"/>
      <w:pgBorders w:offsetFrom="page">
        <w:top w:val="peopleWaving" w:sz="20" w:space="24" w:color="00B050"/>
        <w:left w:val="peopleWaving" w:sz="20" w:space="24" w:color="00B050"/>
        <w:bottom w:val="peopleWaving" w:sz="20" w:space="24" w:color="00B050"/>
        <w:right w:val="peopleWaving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1E"/>
    <w:rsid w:val="000813F6"/>
    <w:rsid w:val="000F5342"/>
    <w:rsid w:val="00132D64"/>
    <w:rsid w:val="001F1E6B"/>
    <w:rsid w:val="002F06E4"/>
    <w:rsid w:val="0048072A"/>
    <w:rsid w:val="005214A9"/>
    <w:rsid w:val="00540DB9"/>
    <w:rsid w:val="00751592"/>
    <w:rsid w:val="00987D09"/>
    <w:rsid w:val="00A10224"/>
    <w:rsid w:val="00B0131E"/>
    <w:rsid w:val="00CE5573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01E21-BAE9-4942-955A-575462D5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cp:lastPrinted>2015-10-06T08:36:00Z</cp:lastPrinted>
  <dcterms:created xsi:type="dcterms:W3CDTF">2021-10-07T10:17:00Z</dcterms:created>
  <dcterms:modified xsi:type="dcterms:W3CDTF">2021-10-07T10:17:00Z</dcterms:modified>
</cp:coreProperties>
</file>