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688" w:rsidRDefault="003807D7" w:rsidP="003807D7">
      <w:pPr>
        <w:jc w:val="right"/>
      </w:pPr>
      <w:r>
        <w:t>Утверждаю:</w:t>
      </w:r>
    </w:p>
    <w:p w:rsidR="003807D7" w:rsidRDefault="003807D7" w:rsidP="003807D7">
      <w:pPr>
        <w:jc w:val="right"/>
      </w:pPr>
      <w:r>
        <w:t>Заведующий МБДОУ № 97 «Ленок» г. Калуги</w:t>
      </w:r>
    </w:p>
    <w:p w:rsidR="003807D7" w:rsidRDefault="003807D7" w:rsidP="003807D7">
      <w:pPr>
        <w:jc w:val="right"/>
      </w:pPr>
      <w:r>
        <w:t>_________________________</w:t>
      </w:r>
      <w:proofErr w:type="spellStart"/>
      <w:r>
        <w:t>Корчунова</w:t>
      </w:r>
      <w:proofErr w:type="spellEnd"/>
      <w:r>
        <w:t xml:space="preserve"> Т.А.</w:t>
      </w:r>
    </w:p>
    <w:p w:rsidR="007425B5" w:rsidRDefault="007425B5" w:rsidP="00F8225E">
      <w:pPr>
        <w:jc w:val="right"/>
      </w:pPr>
    </w:p>
    <w:p w:rsidR="007425B5" w:rsidRPr="00032C48" w:rsidRDefault="007425B5" w:rsidP="007425B5">
      <w:pPr>
        <w:jc w:val="center"/>
        <w:rPr>
          <w:b/>
        </w:rPr>
      </w:pPr>
      <w:r w:rsidRPr="00032C48">
        <w:rPr>
          <w:b/>
        </w:rPr>
        <w:t>План работы МБ</w:t>
      </w:r>
      <w:r w:rsidR="00D9176F">
        <w:rPr>
          <w:b/>
        </w:rPr>
        <w:t>ДОУ № 97 «Ленок» г. Калуги</w:t>
      </w:r>
    </w:p>
    <w:p w:rsidR="00E15688" w:rsidRPr="00032C48" w:rsidRDefault="007425B5" w:rsidP="00F8225E">
      <w:pPr>
        <w:jc w:val="right"/>
        <w:rPr>
          <w:b/>
        </w:rPr>
      </w:pPr>
      <w:r w:rsidRPr="00032C48">
        <w:rPr>
          <w:b/>
        </w:rPr>
        <w:t>по профилактике дорожно-транспортного травм</w:t>
      </w:r>
      <w:r w:rsidR="00702857">
        <w:rPr>
          <w:b/>
        </w:rPr>
        <w:t xml:space="preserve">атизма на 2021- </w:t>
      </w:r>
      <w:proofErr w:type="gramStart"/>
      <w:r w:rsidR="00702857">
        <w:rPr>
          <w:b/>
        </w:rPr>
        <w:t xml:space="preserve">2022 </w:t>
      </w:r>
      <w:r w:rsidR="00032C48">
        <w:rPr>
          <w:b/>
        </w:rPr>
        <w:t xml:space="preserve"> учебный</w:t>
      </w:r>
      <w:proofErr w:type="gramEnd"/>
      <w:r w:rsidR="00032C48">
        <w:rPr>
          <w:b/>
        </w:rPr>
        <w:t xml:space="preserve"> год</w:t>
      </w:r>
      <w:r w:rsidRPr="00032C48">
        <w:rPr>
          <w:b/>
        </w:rPr>
        <w:t>.</w:t>
      </w:r>
    </w:p>
    <w:p w:rsidR="007425B5" w:rsidRDefault="007425B5" w:rsidP="00F8225E">
      <w:pPr>
        <w:jc w:val="right"/>
      </w:pPr>
    </w:p>
    <w:tbl>
      <w:tblPr>
        <w:tblStyle w:val="a7"/>
        <w:tblW w:w="1063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92"/>
        <w:gridCol w:w="5461"/>
        <w:gridCol w:w="1372"/>
        <w:gridCol w:w="3306"/>
      </w:tblGrid>
      <w:tr w:rsidR="00D9176F" w:rsidTr="00113D10">
        <w:tc>
          <w:tcPr>
            <w:tcW w:w="492" w:type="dxa"/>
          </w:tcPr>
          <w:p w:rsidR="00D9176F" w:rsidRPr="007425B5" w:rsidRDefault="00D9176F" w:rsidP="007425B5">
            <w:r>
              <w:t>№</w:t>
            </w:r>
          </w:p>
        </w:tc>
        <w:tc>
          <w:tcPr>
            <w:tcW w:w="5461" w:type="dxa"/>
          </w:tcPr>
          <w:p w:rsidR="00D9176F" w:rsidRDefault="00D9176F" w:rsidP="008C5C36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Срок исполнения</w:t>
            </w:r>
          </w:p>
        </w:tc>
        <w:tc>
          <w:tcPr>
            <w:tcW w:w="3306" w:type="dxa"/>
          </w:tcPr>
          <w:p w:rsidR="00D9176F" w:rsidRDefault="00D9176F" w:rsidP="008C5C36">
            <w:pPr>
              <w:jc w:val="center"/>
            </w:pPr>
            <w:r>
              <w:t xml:space="preserve">Ответственный  </w:t>
            </w:r>
          </w:p>
          <w:p w:rsidR="00D9176F" w:rsidRDefault="00D9176F" w:rsidP="008C5C36">
            <w:pPr>
              <w:jc w:val="center"/>
            </w:pPr>
            <w:r>
              <w:t>за исполнение</w:t>
            </w:r>
          </w:p>
        </w:tc>
      </w:tr>
      <w:tr w:rsidR="008A7775" w:rsidTr="00032C48">
        <w:tc>
          <w:tcPr>
            <w:tcW w:w="10631" w:type="dxa"/>
            <w:gridSpan w:val="4"/>
          </w:tcPr>
          <w:p w:rsidR="008A7775" w:rsidRPr="00032C48" w:rsidRDefault="008A7775" w:rsidP="008A7775">
            <w:pPr>
              <w:jc w:val="center"/>
              <w:rPr>
                <w:b/>
              </w:rPr>
            </w:pPr>
            <w:r w:rsidRPr="00032C48">
              <w:rPr>
                <w:b/>
                <w:i/>
                <w:iCs/>
              </w:rPr>
              <w:t>Организационная работа</w:t>
            </w:r>
          </w:p>
        </w:tc>
      </w:tr>
      <w:tr w:rsidR="00D9176F" w:rsidTr="006E6C92">
        <w:tc>
          <w:tcPr>
            <w:tcW w:w="492" w:type="dxa"/>
          </w:tcPr>
          <w:p w:rsidR="00D9176F" w:rsidRDefault="00D9176F" w:rsidP="007425B5">
            <w:r>
              <w:t>1</w:t>
            </w:r>
          </w:p>
        </w:tc>
        <w:tc>
          <w:tcPr>
            <w:tcW w:w="5461" w:type="dxa"/>
          </w:tcPr>
          <w:p w:rsidR="00D9176F" w:rsidRDefault="00D9176F" w:rsidP="007425B5">
            <w:r>
              <w:t xml:space="preserve">Составление и утверждение плана </w:t>
            </w:r>
            <w:proofErr w:type="gramStart"/>
            <w:r>
              <w:t>работы  по</w:t>
            </w:r>
            <w:proofErr w:type="gramEnd"/>
            <w:r w:rsidR="00702857">
              <w:t xml:space="preserve"> профилактике  ДДТТ на 2021 - 2022</w:t>
            </w:r>
            <w:r>
              <w:t xml:space="preserve"> учебный год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август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</w:t>
            </w:r>
          </w:p>
        </w:tc>
      </w:tr>
      <w:tr w:rsidR="00D9176F" w:rsidTr="00007DFF">
        <w:tc>
          <w:tcPr>
            <w:tcW w:w="492" w:type="dxa"/>
          </w:tcPr>
          <w:p w:rsidR="00D9176F" w:rsidRDefault="00D9176F" w:rsidP="007425B5">
            <w:r>
              <w:t>2</w:t>
            </w:r>
          </w:p>
        </w:tc>
        <w:tc>
          <w:tcPr>
            <w:tcW w:w="5461" w:type="dxa"/>
          </w:tcPr>
          <w:p w:rsidR="00D9176F" w:rsidRDefault="00D9176F" w:rsidP="007425B5">
            <w:r>
              <w:t>Обновление и дополнение Паспорта дорожной безопасности и схемы безопасных подходов.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</w:t>
            </w:r>
          </w:p>
        </w:tc>
      </w:tr>
      <w:tr w:rsidR="00D9176F" w:rsidTr="00FD1210">
        <w:tc>
          <w:tcPr>
            <w:tcW w:w="492" w:type="dxa"/>
          </w:tcPr>
          <w:p w:rsidR="00D9176F" w:rsidRDefault="00D9176F" w:rsidP="007425B5">
            <w:r>
              <w:t>3</w:t>
            </w:r>
          </w:p>
        </w:tc>
        <w:tc>
          <w:tcPr>
            <w:tcW w:w="5461" w:type="dxa"/>
          </w:tcPr>
          <w:p w:rsidR="00D9176F" w:rsidRDefault="00D9176F" w:rsidP="007425B5">
            <w:r>
              <w:t>Пополнение методического кабинета ДОУ и групп методической, детской литературой, наглядными пособиями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старший воспитатель, воспитатели групп</w:t>
            </w:r>
          </w:p>
        </w:tc>
      </w:tr>
      <w:tr w:rsidR="00D9176F" w:rsidTr="008829CB">
        <w:tc>
          <w:tcPr>
            <w:tcW w:w="492" w:type="dxa"/>
          </w:tcPr>
          <w:p w:rsidR="00D9176F" w:rsidRDefault="00D9176F" w:rsidP="007425B5">
            <w:r>
              <w:t>4</w:t>
            </w:r>
          </w:p>
        </w:tc>
        <w:tc>
          <w:tcPr>
            <w:tcW w:w="5461" w:type="dxa"/>
          </w:tcPr>
          <w:p w:rsidR="00D9176F" w:rsidRPr="00E21E34" w:rsidRDefault="00D9176F" w:rsidP="006069C5">
            <w:r>
              <w:t xml:space="preserve">Издание приказа о назначении ответственного </w:t>
            </w:r>
            <w:r w:rsidRPr="00E21E34">
              <w:t xml:space="preserve">лица </w:t>
            </w:r>
            <w:r>
              <w:t xml:space="preserve"> по профилактической работе по </w:t>
            </w:r>
            <w:r w:rsidRPr="00E21E34">
              <w:t xml:space="preserve">предупреждению </w:t>
            </w:r>
          </w:p>
          <w:p w:rsidR="00D9176F" w:rsidRPr="00E21E34" w:rsidRDefault="00D9176F" w:rsidP="006069C5">
            <w:r w:rsidRPr="00E21E34">
              <w:t xml:space="preserve">детского  дорожно-транспортного травматизма  </w:t>
            </w:r>
          </w:p>
          <w:p w:rsidR="00D9176F" w:rsidRPr="007959DF" w:rsidRDefault="00702857" w:rsidP="006069C5">
            <w:r>
              <w:t xml:space="preserve">в 2021 – </w:t>
            </w:r>
            <w:proofErr w:type="gramStart"/>
            <w:r>
              <w:t xml:space="preserve">2022 </w:t>
            </w:r>
            <w:r w:rsidR="00D9176F" w:rsidRPr="00E21E34">
              <w:t xml:space="preserve"> учебном</w:t>
            </w:r>
            <w:proofErr w:type="gramEnd"/>
            <w:r w:rsidR="00D9176F" w:rsidRPr="00E21E34">
              <w:t xml:space="preserve"> году        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>заведующий ДОУ</w:t>
            </w:r>
          </w:p>
        </w:tc>
      </w:tr>
      <w:tr w:rsidR="006069C5" w:rsidTr="00032C48">
        <w:tc>
          <w:tcPr>
            <w:tcW w:w="10631" w:type="dxa"/>
            <w:gridSpan w:val="4"/>
          </w:tcPr>
          <w:p w:rsidR="006069C5" w:rsidRDefault="006069C5" w:rsidP="008C5C36">
            <w:pPr>
              <w:jc w:val="center"/>
            </w:pPr>
            <w:r w:rsidRPr="006069C5">
              <w:rPr>
                <w:b/>
                <w:i/>
              </w:rPr>
              <w:t>Методическая работ</w:t>
            </w:r>
          </w:p>
        </w:tc>
      </w:tr>
      <w:tr w:rsidR="00D9176F" w:rsidTr="00965D2B">
        <w:tc>
          <w:tcPr>
            <w:tcW w:w="492" w:type="dxa"/>
          </w:tcPr>
          <w:p w:rsidR="00D9176F" w:rsidRDefault="00D9176F" w:rsidP="007425B5">
            <w:r>
              <w:t>1.</w:t>
            </w:r>
          </w:p>
        </w:tc>
        <w:tc>
          <w:tcPr>
            <w:tcW w:w="5461" w:type="dxa"/>
          </w:tcPr>
          <w:p w:rsidR="00D9176F" w:rsidRPr="007959DF" w:rsidRDefault="00D9176F" w:rsidP="006069C5">
            <w:r w:rsidRPr="007959DF">
              <w:t>Инструктаж по предупреждению ДДТТ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 xml:space="preserve">заведующий </w:t>
            </w:r>
          </w:p>
        </w:tc>
      </w:tr>
      <w:tr w:rsidR="00D9176F" w:rsidTr="00ED29D1">
        <w:trPr>
          <w:trHeight w:val="789"/>
        </w:trPr>
        <w:tc>
          <w:tcPr>
            <w:tcW w:w="492" w:type="dxa"/>
          </w:tcPr>
          <w:p w:rsidR="00D9176F" w:rsidRDefault="00D9176F" w:rsidP="007425B5">
            <w:r>
              <w:t>2.</w:t>
            </w:r>
          </w:p>
        </w:tc>
        <w:tc>
          <w:tcPr>
            <w:tcW w:w="5461" w:type="dxa"/>
          </w:tcPr>
          <w:p w:rsidR="00D9176F" w:rsidRPr="006069C5" w:rsidRDefault="00D9176F" w:rsidP="006069C5">
            <w:r w:rsidRPr="006069C5">
              <w:rPr>
                <w:bCs/>
              </w:rPr>
              <w:t>Выставка и обзор методической литературы по основам безопасности дорожного движения «В помощь</w:t>
            </w:r>
            <w:r>
              <w:rPr>
                <w:bCs/>
              </w:rPr>
              <w:t xml:space="preserve"> </w:t>
            </w:r>
            <w:r w:rsidRPr="006069C5">
              <w:rPr>
                <w:bCs/>
              </w:rPr>
              <w:t>воспитателю» - «Изучаем ПДД»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</w:t>
            </w:r>
          </w:p>
        </w:tc>
      </w:tr>
      <w:tr w:rsidR="00D9176F" w:rsidTr="00F639C9">
        <w:tc>
          <w:tcPr>
            <w:tcW w:w="492" w:type="dxa"/>
          </w:tcPr>
          <w:p w:rsidR="00D9176F" w:rsidRDefault="00D9176F" w:rsidP="007425B5">
            <w:r>
              <w:t>3.</w:t>
            </w:r>
          </w:p>
        </w:tc>
        <w:tc>
          <w:tcPr>
            <w:tcW w:w="5461" w:type="dxa"/>
          </w:tcPr>
          <w:p w:rsidR="00D9176F" w:rsidRDefault="00D9176F" w:rsidP="006069C5">
            <w:r>
              <w:t>Консультации:</w:t>
            </w:r>
          </w:p>
          <w:p w:rsidR="00D9176F" w:rsidRDefault="00D9176F" w:rsidP="006069C5">
            <w:r w:rsidRPr="007959DF">
              <w:t xml:space="preserve">  «Игра как ведущий метод обучения детей  безопасному поведению на дорогах»</w:t>
            </w:r>
          </w:p>
          <w:p w:rsidR="00D9176F" w:rsidRDefault="00D9176F" w:rsidP="006069C5">
            <w:r>
              <w:t xml:space="preserve"> «Психофизиологические  особенности  дошкольников и их поведение на дороге»</w:t>
            </w:r>
          </w:p>
          <w:p w:rsidR="00D9176F" w:rsidRPr="005A571B" w:rsidRDefault="00D9176F" w:rsidP="006069C5">
            <w:pPr>
              <w:rPr>
                <w:b/>
                <w:color w:val="FF0000"/>
              </w:rPr>
            </w:pPr>
            <w:r w:rsidRPr="00DB5F6F">
              <w:rPr>
                <w:rStyle w:val="a6"/>
                <w:color w:val="000000"/>
              </w:rPr>
              <w:t>«</w:t>
            </w:r>
            <w:r w:rsidRPr="005A571B">
              <w:rPr>
                <w:rStyle w:val="a6"/>
                <w:b w:val="0"/>
                <w:color w:val="000000"/>
              </w:rPr>
              <w:t>Целевые прогулки как форма профилактики детского дорожно-транспортного травматизма»</w:t>
            </w:r>
          </w:p>
          <w:p w:rsidR="00D9176F" w:rsidRDefault="00D9176F" w:rsidP="006069C5">
            <w:r>
              <w:t>«Воспитание дошкольников  дисциплинированными пешеходами»</w:t>
            </w:r>
          </w:p>
          <w:p w:rsidR="00D9176F" w:rsidRPr="007959DF" w:rsidRDefault="00D9176F" w:rsidP="006069C5">
            <w:r>
              <w:rPr>
                <w:b/>
                <w:bCs/>
              </w:rPr>
              <w:t>«</w:t>
            </w:r>
            <w:r w:rsidRPr="006069C5">
              <w:rPr>
                <w:bCs/>
              </w:rPr>
              <w:t>Организация изучения правил дорожного движения с детьми в летний оздоровительный период»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январь</w:t>
            </w: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сентябрь</w:t>
            </w: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октябрь</w:t>
            </w: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декабрь</w:t>
            </w: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май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</w:t>
            </w:r>
          </w:p>
        </w:tc>
      </w:tr>
      <w:tr w:rsidR="00D9176F" w:rsidTr="003E63A7">
        <w:tc>
          <w:tcPr>
            <w:tcW w:w="492" w:type="dxa"/>
          </w:tcPr>
          <w:p w:rsidR="00D9176F" w:rsidRDefault="00D9176F" w:rsidP="007425B5">
            <w:r>
              <w:t>4</w:t>
            </w:r>
          </w:p>
        </w:tc>
        <w:tc>
          <w:tcPr>
            <w:tcW w:w="5461" w:type="dxa"/>
          </w:tcPr>
          <w:p w:rsidR="00D9176F" w:rsidRPr="008C5C36" w:rsidRDefault="00702857" w:rsidP="006069C5">
            <w:r>
              <w:t xml:space="preserve">Педагогический </w:t>
            </w:r>
            <w:proofErr w:type="gramStart"/>
            <w:r>
              <w:t xml:space="preserve">час </w:t>
            </w:r>
            <w:r w:rsidR="00D9176F" w:rsidRPr="008C5C36">
              <w:t xml:space="preserve"> «</w:t>
            </w:r>
            <w:proofErr w:type="gramEnd"/>
            <w:r w:rsidR="00D9176F" w:rsidRPr="008C5C36">
              <w:t xml:space="preserve">Состояние работы ДОУ по обучению детей правилам дорожного движения». 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март</w:t>
            </w:r>
          </w:p>
        </w:tc>
        <w:tc>
          <w:tcPr>
            <w:tcW w:w="3306" w:type="dxa"/>
          </w:tcPr>
          <w:p w:rsidR="00D9176F" w:rsidRDefault="00D9176F" w:rsidP="007425B5">
            <w:r>
              <w:t>заведующий</w:t>
            </w:r>
          </w:p>
        </w:tc>
      </w:tr>
      <w:tr w:rsidR="00D9176F" w:rsidTr="004E267B">
        <w:tc>
          <w:tcPr>
            <w:tcW w:w="492" w:type="dxa"/>
          </w:tcPr>
          <w:p w:rsidR="00D9176F" w:rsidRDefault="00D9176F" w:rsidP="007425B5">
            <w:r>
              <w:t>5</w:t>
            </w:r>
          </w:p>
        </w:tc>
        <w:tc>
          <w:tcPr>
            <w:tcW w:w="5461" w:type="dxa"/>
          </w:tcPr>
          <w:p w:rsidR="00D9176F" w:rsidRPr="00702857" w:rsidRDefault="00D9176F" w:rsidP="00CC1DCF">
            <w:r w:rsidRPr="00702857">
              <w:t>Разработка творческих проектов по «Изучению правил дорожного движения»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</w:t>
            </w:r>
          </w:p>
        </w:tc>
      </w:tr>
      <w:tr w:rsidR="00D9176F" w:rsidTr="003C72FF">
        <w:tc>
          <w:tcPr>
            <w:tcW w:w="492" w:type="dxa"/>
          </w:tcPr>
          <w:p w:rsidR="00D9176F" w:rsidRDefault="00D9176F" w:rsidP="007425B5">
            <w:r>
              <w:t>6.</w:t>
            </w:r>
          </w:p>
        </w:tc>
        <w:tc>
          <w:tcPr>
            <w:tcW w:w="5461" w:type="dxa"/>
          </w:tcPr>
          <w:p w:rsidR="00D9176F" w:rsidRPr="00BC1AD0" w:rsidRDefault="00D9176F" w:rsidP="006069C5">
            <w:pPr>
              <w:rPr>
                <w:rStyle w:val="a6"/>
                <w:b w:val="0"/>
                <w:color w:val="000000"/>
              </w:rPr>
            </w:pPr>
            <w:proofErr w:type="gramStart"/>
            <w:r w:rsidRPr="007959DF">
              <w:t>Тематическое  изучение</w:t>
            </w:r>
            <w:proofErr w:type="gramEnd"/>
            <w:r w:rsidRPr="007959DF">
              <w:t xml:space="preserve"> состояние  работы   в ДОУ  по  ПДД.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март</w:t>
            </w:r>
          </w:p>
        </w:tc>
        <w:tc>
          <w:tcPr>
            <w:tcW w:w="3306" w:type="dxa"/>
          </w:tcPr>
          <w:p w:rsidR="00D9176F" w:rsidRDefault="00D9176F" w:rsidP="007425B5"/>
        </w:tc>
      </w:tr>
      <w:tr w:rsidR="00D9176F" w:rsidTr="002263FF">
        <w:tc>
          <w:tcPr>
            <w:tcW w:w="492" w:type="dxa"/>
          </w:tcPr>
          <w:p w:rsidR="00D9176F" w:rsidRDefault="00D9176F" w:rsidP="007425B5">
            <w:r>
              <w:t>7</w:t>
            </w:r>
          </w:p>
        </w:tc>
        <w:tc>
          <w:tcPr>
            <w:tcW w:w="5461" w:type="dxa"/>
          </w:tcPr>
          <w:p w:rsidR="00D9176F" w:rsidRPr="00702857" w:rsidRDefault="00D9176F" w:rsidP="00784A2B">
            <w:r w:rsidRPr="00702857">
              <w:t xml:space="preserve">Открытый просмотр </w:t>
            </w:r>
            <w:proofErr w:type="gramStart"/>
            <w:r w:rsidRPr="00702857">
              <w:t>образовательной  деятельности</w:t>
            </w:r>
            <w:proofErr w:type="gramEnd"/>
            <w:r w:rsidRPr="00702857">
              <w:t xml:space="preserve"> по ПДД «Дорога, транспорт, пешеход, пассажир»</w:t>
            </w:r>
          </w:p>
          <w:p w:rsidR="00D9176F" w:rsidRPr="00DB5F6F" w:rsidRDefault="00D9176F" w:rsidP="006069C5">
            <w:pPr>
              <w:shd w:val="clear" w:color="auto" w:fill="FFFFFF"/>
              <w:ind w:left="5" w:right="62"/>
              <w:contextualSpacing/>
              <w:rPr>
                <w:spacing w:val="-2"/>
              </w:rPr>
            </w:pP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январь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</w:t>
            </w:r>
          </w:p>
        </w:tc>
      </w:tr>
      <w:tr w:rsidR="0068719C" w:rsidTr="00032C48">
        <w:tc>
          <w:tcPr>
            <w:tcW w:w="10631" w:type="dxa"/>
            <w:gridSpan w:val="4"/>
          </w:tcPr>
          <w:p w:rsidR="0068719C" w:rsidRPr="007425B5" w:rsidRDefault="0068719C" w:rsidP="007425B5">
            <w:pPr>
              <w:jc w:val="center"/>
              <w:rPr>
                <w:b/>
                <w:i/>
              </w:rPr>
            </w:pPr>
            <w:r w:rsidRPr="007425B5">
              <w:rPr>
                <w:b/>
                <w:i/>
              </w:rPr>
              <w:t>Работа с воспитанниками</w:t>
            </w:r>
          </w:p>
        </w:tc>
      </w:tr>
      <w:tr w:rsidR="00D9176F" w:rsidTr="006E0B58">
        <w:tc>
          <w:tcPr>
            <w:tcW w:w="492" w:type="dxa"/>
          </w:tcPr>
          <w:p w:rsidR="00D9176F" w:rsidRDefault="00D9176F" w:rsidP="007425B5">
            <w:r>
              <w:t>1</w:t>
            </w:r>
          </w:p>
        </w:tc>
        <w:tc>
          <w:tcPr>
            <w:tcW w:w="5461" w:type="dxa"/>
          </w:tcPr>
          <w:p w:rsidR="00D9176F" w:rsidRDefault="00D9176F" w:rsidP="007425B5">
            <w:r>
              <w:t>День Безопасности</w:t>
            </w:r>
          </w:p>
        </w:tc>
        <w:tc>
          <w:tcPr>
            <w:tcW w:w="1372" w:type="dxa"/>
          </w:tcPr>
          <w:p w:rsidR="00D9176F" w:rsidRDefault="00D9176F" w:rsidP="007425B5">
            <w:r>
              <w:t>1 сентября</w:t>
            </w:r>
          </w:p>
        </w:tc>
        <w:tc>
          <w:tcPr>
            <w:tcW w:w="3306" w:type="dxa"/>
          </w:tcPr>
          <w:p w:rsidR="00D9176F" w:rsidRDefault="00D9176F" w:rsidP="007425B5">
            <w:r>
              <w:t>старший воспитатель</w:t>
            </w:r>
          </w:p>
        </w:tc>
      </w:tr>
      <w:tr w:rsidR="00D9176F" w:rsidTr="00854D01">
        <w:tc>
          <w:tcPr>
            <w:tcW w:w="492" w:type="dxa"/>
          </w:tcPr>
          <w:p w:rsidR="00D9176F" w:rsidRDefault="00D9176F" w:rsidP="007425B5">
            <w:r>
              <w:t>2.</w:t>
            </w:r>
          </w:p>
        </w:tc>
        <w:tc>
          <w:tcPr>
            <w:tcW w:w="5461" w:type="dxa"/>
          </w:tcPr>
          <w:p w:rsidR="00D9176F" w:rsidRDefault="00D9176F" w:rsidP="007425B5">
            <w:r>
              <w:t>Рассматривание иллюстраций и  фотографий по ПДД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7923E6">
        <w:tc>
          <w:tcPr>
            <w:tcW w:w="492" w:type="dxa"/>
          </w:tcPr>
          <w:p w:rsidR="00D9176F" w:rsidRDefault="00D9176F" w:rsidP="007425B5">
            <w:r>
              <w:lastRenderedPageBreak/>
              <w:t>3.</w:t>
            </w:r>
          </w:p>
        </w:tc>
        <w:tc>
          <w:tcPr>
            <w:tcW w:w="5461" w:type="dxa"/>
          </w:tcPr>
          <w:p w:rsidR="00D9176F" w:rsidRDefault="00D9176F" w:rsidP="007425B5">
            <w:r>
              <w:t>Чтение художественной литературы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075583">
        <w:tc>
          <w:tcPr>
            <w:tcW w:w="492" w:type="dxa"/>
          </w:tcPr>
          <w:p w:rsidR="00D9176F" w:rsidRDefault="00D9176F" w:rsidP="007425B5">
            <w:r>
              <w:t>4.</w:t>
            </w:r>
          </w:p>
        </w:tc>
        <w:tc>
          <w:tcPr>
            <w:tcW w:w="5461" w:type="dxa"/>
          </w:tcPr>
          <w:p w:rsidR="00D9176F" w:rsidRDefault="00D9176F" w:rsidP="007425B5">
            <w:r>
              <w:t>Просмотр   обучающих мультфильмов и презентаций по закреплению  ПДД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354FCC">
        <w:tc>
          <w:tcPr>
            <w:tcW w:w="492" w:type="dxa"/>
          </w:tcPr>
          <w:p w:rsidR="00D9176F" w:rsidRDefault="00D9176F" w:rsidP="007425B5">
            <w:r>
              <w:t>5.</w:t>
            </w:r>
          </w:p>
        </w:tc>
        <w:tc>
          <w:tcPr>
            <w:tcW w:w="5461" w:type="dxa"/>
          </w:tcPr>
          <w:p w:rsidR="00D9176F" w:rsidRDefault="00D9176F" w:rsidP="00560A73">
            <w:r>
              <w:t>Организованная образовательная деятельность с детьми по профилактике ПДД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ежемесячно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121D72">
        <w:tc>
          <w:tcPr>
            <w:tcW w:w="492" w:type="dxa"/>
          </w:tcPr>
          <w:p w:rsidR="00D9176F" w:rsidRDefault="00D9176F" w:rsidP="007425B5">
            <w:r>
              <w:t>6.</w:t>
            </w:r>
          </w:p>
        </w:tc>
        <w:tc>
          <w:tcPr>
            <w:tcW w:w="5461" w:type="dxa"/>
          </w:tcPr>
          <w:p w:rsidR="00D9176F" w:rsidRPr="00560A73" w:rsidRDefault="00D9176F" w:rsidP="00560A73">
            <w:pPr>
              <w:pStyle w:val="a8"/>
              <w:spacing w:before="0" w:beforeAutospacing="0" w:after="0" w:afterAutospacing="0"/>
            </w:pPr>
            <w:r w:rsidRPr="00560A73">
              <w:rPr>
                <w:bCs/>
              </w:rPr>
              <w:t>Беседы с воспитанниками: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Моя улица;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Пешеходный переход;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Транспорт;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Аккуратность гололёд на дороге вас спасёт;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Дорога не место для игр;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Какие бывают машины;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Что такое светофор;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Правила поведения в автобусе;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Я велосипедист!;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Правила дорожные, которые нужно знать;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>Всем ребятам надо знать, как по улице шагать»;</w:t>
            </w:r>
          </w:p>
          <w:p w:rsidR="00D9176F" w:rsidRPr="00784A2B" w:rsidRDefault="00D9176F" w:rsidP="007425B5">
            <w:pPr>
              <w:pStyle w:val="a8"/>
              <w:numPr>
                <w:ilvl w:val="0"/>
                <w:numId w:val="3"/>
              </w:numPr>
              <w:spacing w:before="0" w:beforeAutospacing="0" w:after="0" w:afterAutospacing="0"/>
            </w:pPr>
            <w:r w:rsidRPr="00560A73">
              <w:rPr>
                <w:bCs/>
              </w:rPr>
              <w:t xml:space="preserve">Правила эти запомним </w:t>
            </w:r>
            <w:proofErr w:type="gramStart"/>
            <w:r w:rsidRPr="00560A73">
              <w:rPr>
                <w:bCs/>
              </w:rPr>
              <w:t>друзья!.</w:t>
            </w:r>
            <w:proofErr w:type="gramEnd"/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7E212F">
        <w:tc>
          <w:tcPr>
            <w:tcW w:w="492" w:type="dxa"/>
          </w:tcPr>
          <w:p w:rsidR="00D9176F" w:rsidRDefault="00D9176F" w:rsidP="007425B5">
            <w:r>
              <w:t>7.</w:t>
            </w:r>
          </w:p>
        </w:tc>
        <w:tc>
          <w:tcPr>
            <w:tcW w:w="5461" w:type="dxa"/>
          </w:tcPr>
          <w:p w:rsidR="00D9176F" w:rsidRDefault="00D9176F" w:rsidP="007425B5">
            <w:r>
              <w:t>Игры (подвижные, дидактические, сюжетно-ролевые, театрализованные)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ежемесячно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BC1063">
        <w:trPr>
          <w:trHeight w:val="1251"/>
        </w:trPr>
        <w:tc>
          <w:tcPr>
            <w:tcW w:w="492" w:type="dxa"/>
          </w:tcPr>
          <w:p w:rsidR="00D9176F" w:rsidRDefault="00D9176F" w:rsidP="007425B5">
            <w:r>
              <w:t>8.</w:t>
            </w:r>
          </w:p>
        </w:tc>
        <w:tc>
          <w:tcPr>
            <w:tcW w:w="5461" w:type="dxa"/>
          </w:tcPr>
          <w:p w:rsidR="00D9176F" w:rsidRDefault="00D9176F" w:rsidP="007425B5">
            <w:r>
              <w:t>Целевые прогулки и наблюдения по ПДД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/>
              <w:ind w:left="175" w:firstLine="0"/>
            </w:pPr>
            <w:r w:rsidRPr="00560A73">
              <w:rPr>
                <w:bCs/>
              </w:rPr>
              <w:t>Наблюдение за движением пешеходов;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/>
              <w:ind w:left="175" w:firstLine="0"/>
            </w:pPr>
            <w:r w:rsidRPr="00560A73">
              <w:rPr>
                <w:bCs/>
              </w:rPr>
              <w:t>Наблюдение за движением транспорта;</w:t>
            </w:r>
          </w:p>
          <w:p w:rsidR="00D9176F" w:rsidRPr="00560A73" w:rsidRDefault="00D9176F" w:rsidP="00560A73">
            <w:pPr>
              <w:pStyle w:val="a8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/>
              <w:ind w:left="175" w:firstLine="0"/>
            </w:pPr>
            <w:r w:rsidRPr="00560A73">
              <w:rPr>
                <w:bCs/>
              </w:rPr>
              <w:t>Рассматривание видов транспорта;</w:t>
            </w:r>
          </w:p>
          <w:p w:rsidR="00D9176F" w:rsidRPr="00560A73" w:rsidRDefault="00D9176F" w:rsidP="007425B5">
            <w:pPr>
              <w:pStyle w:val="a8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/>
              <w:ind w:left="175" w:firstLine="0"/>
            </w:pPr>
            <w:r w:rsidRPr="00560A73">
              <w:rPr>
                <w:bCs/>
              </w:rPr>
              <w:t>Прогулка к пешеходному переходу.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1E2952">
        <w:tc>
          <w:tcPr>
            <w:tcW w:w="492" w:type="dxa"/>
          </w:tcPr>
          <w:p w:rsidR="00D9176F" w:rsidRDefault="00D9176F" w:rsidP="007425B5">
            <w:r>
              <w:t>9.</w:t>
            </w:r>
          </w:p>
        </w:tc>
        <w:tc>
          <w:tcPr>
            <w:tcW w:w="5461" w:type="dxa"/>
          </w:tcPr>
          <w:p w:rsidR="00D9176F" w:rsidRDefault="00D9176F" w:rsidP="007425B5">
            <w:r>
              <w:t>Минутки безопасности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ежедневно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</w:t>
            </w:r>
          </w:p>
        </w:tc>
      </w:tr>
      <w:tr w:rsidR="00D9176F" w:rsidTr="00EC546D">
        <w:tc>
          <w:tcPr>
            <w:tcW w:w="492" w:type="dxa"/>
          </w:tcPr>
          <w:p w:rsidR="00D9176F" w:rsidRDefault="00D9176F" w:rsidP="007425B5">
            <w:r>
              <w:t>10.</w:t>
            </w:r>
          </w:p>
        </w:tc>
        <w:tc>
          <w:tcPr>
            <w:tcW w:w="5461" w:type="dxa"/>
          </w:tcPr>
          <w:p w:rsidR="00D9176F" w:rsidRPr="00560A73" w:rsidRDefault="00D9176F" w:rsidP="007425B5">
            <w:r w:rsidRPr="00560A73">
              <w:rPr>
                <w:bCs/>
              </w:rPr>
              <w:t>Разработка плана-схемы «Мой безопасный путь в школу»</w:t>
            </w:r>
          </w:p>
        </w:tc>
        <w:tc>
          <w:tcPr>
            <w:tcW w:w="1372" w:type="dxa"/>
          </w:tcPr>
          <w:p w:rsidR="00D9176F" w:rsidRDefault="00702857" w:rsidP="008C5C36">
            <w:pPr>
              <w:jc w:val="center"/>
            </w:pPr>
            <w:r>
              <w:t>апрель  2022</w:t>
            </w:r>
            <w:bookmarkStart w:id="0" w:name="_GoBack"/>
            <w:bookmarkEnd w:id="0"/>
          </w:p>
        </w:tc>
        <w:tc>
          <w:tcPr>
            <w:tcW w:w="3306" w:type="dxa"/>
          </w:tcPr>
          <w:p w:rsidR="00D9176F" w:rsidRDefault="00D9176F" w:rsidP="007425B5">
            <w:r>
              <w:t>воспитатели подготовительной группы</w:t>
            </w:r>
          </w:p>
        </w:tc>
      </w:tr>
      <w:tr w:rsidR="00D9176F" w:rsidTr="00823E24">
        <w:tc>
          <w:tcPr>
            <w:tcW w:w="492" w:type="dxa"/>
          </w:tcPr>
          <w:p w:rsidR="00D9176F" w:rsidRDefault="00D9176F" w:rsidP="007425B5">
            <w:r>
              <w:t>11.</w:t>
            </w:r>
          </w:p>
        </w:tc>
        <w:tc>
          <w:tcPr>
            <w:tcW w:w="5461" w:type="dxa"/>
          </w:tcPr>
          <w:p w:rsidR="00D9176F" w:rsidRPr="00560A73" w:rsidRDefault="00D9176F" w:rsidP="00784A2B">
            <w:pPr>
              <w:rPr>
                <w:bCs/>
              </w:rPr>
            </w:pPr>
            <w:r w:rsidRPr="00560A73">
              <w:rPr>
                <w:bCs/>
              </w:rPr>
              <w:t>Конкурс детских рисунков по ПДД в группах «Безопасные дороги детям»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сентябрь, декабрь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9F6D39">
        <w:tc>
          <w:tcPr>
            <w:tcW w:w="492" w:type="dxa"/>
          </w:tcPr>
          <w:p w:rsidR="00D9176F" w:rsidRDefault="00D9176F" w:rsidP="007425B5">
            <w:r>
              <w:t>12</w:t>
            </w:r>
          </w:p>
        </w:tc>
        <w:tc>
          <w:tcPr>
            <w:tcW w:w="5461" w:type="dxa"/>
          </w:tcPr>
          <w:p w:rsidR="00D9176F" w:rsidRDefault="00D9176F" w:rsidP="00032C48">
            <w:r>
              <w:t xml:space="preserve">Досуги и развлечения:  </w:t>
            </w:r>
          </w:p>
          <w:p w:rsidR="00D9176F" w:rsidRDefault="00D9176F" w:rsidP="00032C48">
            <w:r>
              <w:t xml:space="preserve">«Знай правила дорожного движения», </w:t>
            </w:r>
          </w:p>
          <w:p w:rsidR="00D9176F" w:rsidRPr="00893CF7" w:rsidRDefault="00D9176F" w:rsidP="00032C48">
            <w:pPr>
              <w:rPr>
                <w:color w:val="FF0000"/>
              </w:rPr>
            </w:pPr>
            <w:r>
              <w:t>«</w:t>
            </w:r>
            <w:r w:rsidRPr="00EE1A7A">
              <w:t>Сигналы светофора»</w:t>
            </w:r>
          </w:p>
          <w:p w:rsidR="00D9176F" w:rsidRDefault="00D9176F" w:rsidP="00032C48">
            <w:r>
              <w:t>«Азбука безопасного движения»</w:t>
            </w:r>
          </w:p>
          <w:p w:rsidR="00D9176F" w:rsidRPr="00032C48" w:rsidRDefault="00D9176F" w:rsidP="00032C48">
            <w:r>
              <w:t>«Незнайка на улице»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 xml:space="preserve">март </w:t>
            </w: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воспитатель.</w:t>
            </w:r>
          </w:p>
          <w:p w:rsidR="00D9176F" w:rsidRDefault="00D9176F" w:rsidP="007425B5">
            <w:r>
              <w:t>воспитатели групп, музыкальный руководитель</w:t>
            </w:r>
          </w:p>
        </w:tc>
      </w:tr>
      <w:tr w:rsidR="00D9176F" w:rsidTr="00434FF4">
        <w:tc>
          <w:tcPr>
            <w:tcW w:w="492" w:type="dxa"/>
          </w:tcPr>
          <w:p w:rsidR="00D9176F" w:rsidRDefault="00D9176F" w:rsidP="007425B5">
            <w:r>
              <w:t>13</w:t>
            </w:r>
          </w:p>
        </w:tc>
        <w:tc>
          <w:tcPr>
            <w:tcW w:w="5461" w:type="dxa"/>
          </w:tcPr>
          <w:p w:rsidR="00D9176F" w:rsidRDefault="00D9176F" w:rsidP="00032C48">
            <w:r>
              <w:t xml:space="preserve">Участие детей в </w:t>
            </w:r>
            <w:r w:rsidRPr="00824E7B">
              <w:t xml:space="preserve"> конкурсах</w:t>
            </w:r>
            <w:r>
              <w:t xml:space="preserve"> и акциях </w:t>
            </w:r>
            <w:r w:rsidRPr="00824E7B">
              <w:t xml:space="preserve"> по безопасности дорожного движения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воспитатели, старший воспитатель</w:t>
            </w:r>
          </w:p>
        </w:tc>
      </w:tr>
      <w:tr w:rsidR="00D9176F" w:rsidTr="00AF7701">
        <w:tc>
          <w:tcPr>
            <w:tcW w:w="492" w:type="dxa"/>
          </w:tcPr>
          <w:p w:rsidR="00D9176F" w:rsidRDefault="00D9176F" w:rsidP="007425B5">
            <w:r>
              <w:t>14.</w:t>
            </w:r>
          </w:p>
        </w:tc>
        <w:tc>
          <w:tcPr>
            <w:tcW w:w="5461" w:type="dxa"/>
          </w:tcPr>
          <w:p w:rsidR="00D9176F" w:rsidRPr="007959DF" w:rsidRDefault="00D9176F" w:rsidP="00CC1DCF">
            <w:r>
              <w:t xml:space="preserve">Мониторинг </w:t>
            </w:r>
            <w:r w:rsidRPr="007959DF">
              <w:t xml:space="preserve"> детей  старшего дошкольного возраста по ПДД</w:t>
            </w:r>
          </w:p>
        </w:tc>
        <w:tc>
          <w:tcPr>
            <w:tcW w:w="1372" w:type="dxa"/>
          </w:tcPr>
          <w:p w:rsidR="00D9176F" w:rsidRPr="007959DF" w:rsidRDefault="00D9176F" w:rsidP="008C5C36">
            <w:pPr>
              <w:jc w:val="center"/>
            </w:pPr>
            <w:r w:rsidRPr="007959DF">
              <w:t>сентябрь, май</w:t>
            </w:r>
          </w:p>
        </w:tc>
        <w:tc>
          <w:tcPr>
            <w:tcW w:w="3306" w:type="dxa"/>
          </w:tcPr>
          <w:p w:rsidR="00D9176F" w:rsidRDefault="00D9176F" w:rsidP="007425B5">
            <w:r>
              <w:t xml:space="preserve">воспитатели </w:t>
            </w:r>
            <w:r w:rsidRPr="007959DF">
              <w:t>групп</w:t>
            </w:r>
          </w:p>
        </w:tc>
      </w:tr>
      <w:tr w:rsidR="0068719C" w:rsidTr="00032C48">
        <w:tc>
          <w:tcPr>
            <w:tcW w:w="10631" w:type="dxa"/>
            <w:gridSpan w:val="4"/>
          </w:tcPr>
          <w:p w:rsidR="0068719C" w:rsidRPr="00226874" w:rsidRDefault="0068719C" w:rsidP="002268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Работа с родителями</w:t>
            </w:r>
          </w:p>
        </w:tc>
      </w:tr>
      <w:tr w:rsidR="00D9176F" w:rsidTr="002A5F12">
        <w:tc>
          <w:tcPr>
            <w:tcW w:w="492" w:type="dxa"/>
          </w:tcPr>
          <w:p w:rsidR="00D9176F" w:rsidRDefault="00D9176F" w:rsidP="007425B5">
            <w:r>
              <w:t>1</w:t>
            </w:r>
          </w:p>
        </w:tc>
        <w:tc>
          <w:tcPr>
            <w:tcW w:w="5461" w:type="dxa"/>
          </w:tcPr>
          <w:p w:rsidR="00D9176F" w:rsidRPr="00032C48" w:rsidRDefault="00D9176F" w:rsidP="006069C5">
            <w:r w:rsidRPr="00032C48">
              <w:t>Анкетирование родителей на тему «</w:t>
            </w:r>
            <w:r w:rsidRPr="00032C48">
              <w:rPr>
                <w:bCs/>
              </w:rPr>
              <w:t>Я и мой ребенок на улицах города</w:t>
            </w:r>
            <w:r w:rsidRPr="00032C48">
              <w:t xml:space="preserve">» 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сентябрь, май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</w:t>
            </w:r>
          </w:p>
        </w:tc>
      </w:tr>
      <w:tr w:rsidR="00D9176F" w:rsidTr="00FE24DD">
        <w:tc>
          <w:tcPr>
            <w:tcW w:w="492" w:type="dxa"/>
          </w:tcPr>
          <w:p w:rsidR="00D9176F" w:rsidRDefault="00D9176F" w:rsidP="007425B5">
            <w:r>
              <w:t>2</w:t>
            </w:r>
          </w:p>
        </w:tc>
        <w:tc>
          <w:tcPr>
            <w:tcW w:w="5461" w:type="dxa"/>
          </w:tcPr>
          <w:p w:rsidR="00D9176F" w:rsidRPr="00032C48" w:rsidRDefault="00D9176F" w:rsidP="006069C5">
            <w:r w:rsidRPr="00032C48">
              <w:rPr>
                <w:bCs/>
              </w:rPr>
              <w:t>Вопрос для обсуждения на общем родительском собрании:«Типичные случаи детского травматизма и меры его предупреждения»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сентябрь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</w:t>
            </w:r>
          </w:p>
        </w:tc>
      </w:tr>
      <w:tr w:rsidR="00D9176F" w:rsidTr="00A94B73">
        <w:tc>
          <w:tcPr>
            <w:tcW w:w="492" w:type="dxa"/>
          </w:tcPr>
          <w:p w:rsidR="00D9176F" w:rsidRDefault="00D9176F" w:rsidP="007425B5">
            <w:r>
              <w:t>3</w:t>
            </w:r>
          </w:p>
        </w:tc>
        <w:tc>
          <w:tcPr>
            <w:tcW w:w="5461" w:type="dxa"/>
          </w:tcPr>
          <w:p w:rsidR="00D9176F" w:rsidRDefault="00D9176F" w:rsidP="006069C5">
            <w:r>
              <w:t>Включение вопросов по ПДД в повестку родительских собраний</w:t>
            </w:r>
          </w:p>
          <w:p w:rsidR="00D9176F" w:rsidRPr="00695AE6" w:rsidRDefault="00D9176F" w:rsidP="006069C5">
            <w:pPr>
              <w:rPr>
                <w:sz w:val="6"/>
                <w:szCs w:val="6"/>
              </w:rPr>
            </w:pP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воспитатели групп</w:t>
            </w:r>
          </w:p>
        </w:tc>
      </w:tr>
      <w:tr w:rsidR="00D9176F" w:rsidTr="00013920">
        <w:tc>
          <w:tcPr>
            <w:tcW w:w="492" w:type="dxa"/>
          </w:tcPr>
          <w:p w:rsidR="00D9176F" w:rsidRDefault="00D9176F" w:rsidP="007425B5">
            <w:r>
              <w:t>4</w:t>
            </w:r>
          </w:p>
        </w:tc>
        <w:tc>
          <w:tcPr>
            <w:tcW w:w="5461" w:type="dxa"/>
          </w:tcPr>
          <w:p w:rsidR="00D9176F" w:rsidRDefault="00D9176F" w:rsidP="006069C5">
            <w:r>
              <w:t xml:space="preserve">Консультации:  </w:t>
            </w:r>
          </w:p>
          <w:p w:rsidR="00D9176F" w:rsidRPr="00032C48" w:rsidRDefault="00D9176F" w:rsidP="006069C5">
            <w:r w:rsidRPr="00032C48">
              <w:t>«</w:t>
            </w:r>
            <w:r w:rsidRPr="00032C48">
              <w:rPr>
                <w:bCs/>
              </w:rPr>
              <w:t>Как знакомить детей с правилами дорожного движения;</w:t>
            </w:r>
            <w:r w:rsidRPr="00032C48">
              <w:t>»</w:t>
            </w:r>
          </w:p>
          <w:p w:rsidR="00D9176F" w:rsidRPr="00032C48" w:rsidRDefault="00D9176F" w:rsidP="006069C5">
            <w:r w:rsidRPr="00032C48">
              <w:t xml:space="preserve"> «</w:t>
            </w:r>
            <w:r w:rsidRPr="00032C48">
              <w:rPr>
                <w:bCs/>
              </w:rPr>
              <w:t>Чем опасен гололед</w:t>
            </w:r>
            <w:r w:rsidRPr="00032C48">
              <w:t>»</w:t>
            </w:r>
          </w:p>
          <w:p w:rsidR="00D9176F" w:rsidRDefault="00D9176F" w:rsidP="006069C5">
            <w:r w:rsidRPr="00032C48">
              <w:lastRenderedPageBreak/>
              <w:t>«</w:t>
            </w:r>
            <w:r w:rsidRPr="00032C48">
              <w:rPr>
                <w:bCs/>
              </w:rPr>
              <w:t>Учить безопасности – это важно</w:t>
            </w:r>
            <w:r w:rsidRPr="00032C48">
              <w:t>»</w:t>
            </w:r>
          </w:p>
          <w:p w:rsidR="00D9176F" w:rsidRPr="007959DF" w:rsidRDefault="00D9176F" w:rsidP="006069C5">
            <w:r w:rsidRPr="007959DF">
              <w:t>«Как подготовить схему “Мой путь в школу”» для родителей  детей подготовительной  к школе группы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октябрь</w:t>
            </w:r>
          </w:p>
          <w:p w:rsidR="00D9176F" w:rsidRDefault="00D9176F" w:rsidP="008C5C36">
            <w:pPr>
              <w:jc w:val="center"/>
            </w:pPr>
          </w:p>
          <w:p w:rsidR="00D9176F" w:rsidRDefault="00D9176F" w:rsidP="008C5C36">
            <w:pPr>
              <w:jc w:val="center"/>
            </w:pPr>
            <w:r>
              <w:t>февраль</w:t>
            </w:r>
          </w:p>
          <w:p w:rsidR="00D9176F" w:rsidRDefault="00D9176F" w:rsidP="008C5C36">
            <w:pPr>
              <w:jc w:val="center"/>
            </w:pPr>
            <w:r>
              <w:lastRenderedPageBreak/>
              <w:t xml:space="preserve">апрель </w:t>
            </w:r>
          </w:p>
          <w:p w:rsidR="00D9176F" w:rsidRDefault="00D9176F" w:rsidP="008C5C36">
            <w:pPr>
              <w:jc w:val="center"/>
            </w:pPr>
            <w:r>
              <w:t>май</w:t>
            </w:r>
          </w:p>
        </w:tc>
        <w:tc>
          <w:tcPr>
            <w:tcW w:w="3306" w:type="dxa"/>
          </w:tcPr>
          <w:p w:rsidR="00D9176F" w:rsidRDefault="00D9176F" w:rsidP="008C5C36">
            <w:r>
              <w:lastRenderedPageBreak/>
              <w:t>ст. воспитатель.</w:t>
            </w:r>
          </w:p>
          <w:p w:rsidR="00D9176F" w:rsidRDefault="00D9176F" w:rsidP="007425B5">
            <w:r>
              <w:t>воспитатели групп</w:t>
            </w:r>
          </w:p>
        </w:tc>
      </w:tr>
      <w:tr w:rsidR="00D9176F" w:rsidTr="009A22DE">
        <w:tc>
          <w:tcPr>
            <w:tcW w:w="492" w:type="dxa"/>
          </w:tcPr>
          <w:p w:rsidR="00D9176F" w:rsidRDefault="00D9176F" w:rsidP="007425B5">
            <w:r>
              <w:t>5.</w:t>
            </w:r>
          </w:p>
        </w:tc>
        <w:tc>
          <w:tcPr>
            <w:tcW w:w="5461" w:type="dxa"/>
          </w:tcPr>
          <w:p w:rsidR="00D9176F" w:rsidRDefault="00D9176F" w:rsidP="006069C5">
            <w:r>
              <w:t xml:space="preserve">Оформление папок-передвижек: </w:t>
            </w:r>
          </w:p>
          <w:p w:rsidR="00D9176F" w:rsidRDefault="00D9176F" w:rsidP="006069C5">
            <w:r>
              <w:t>«Дети и дорога»</w:t>
            </w:r>
          </w:p>
          <w:p w:rsidR="00D9176F" w:rsidRDefault="00D9176F" w:rsidP="006069C5">
            <w:r>
              <w:t>« Фликеры на одежде»</w:t>
            </w:r>
          </w:p>
          <w:p w:rsidR="00D9176F" w:rsidRPr="007959DF" w:rsidRDefault="00D9176F" w:rsidP="006069C5">
            <w:r>
              <w:t>«Как правильно перевозить детей в автомобиле»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воспитатель.</w:t>
            </w:r>
          </w:p>
          <w:p w:rsidR="00D9176F" w:rsidRDefault="00D9176F" w:rsidP="007425B5">
            <w:r>
              <w:t>воспитатели групп</w:t>
            </w:r>
          </w:p>
        </w:tc>
      </w:tr>
      <w:tr w:rsidR="00D9176F" w:rsidTr="004D048C">
        <w:tc>
          <w:tcPr>
            <w:tcW w:w="492" w:type="dxa"/>
          </w:tcPr>
          <w:p w:rsidR="00D9176F" w:rsidRDefault="00D9176F" w:rsidP="007425B5">
            <w:r>
              <w:t>6.</w:t>
            </w:r>
          </w:p>
        </w:tc>
        <w:tc>
          <w:tcPr>
            <w:tcW w:w="5461" w:type="dxa"/>
          </w:tcPr>
          <w:p w:rsidR="00D9176F" w:rsidRDefault="00D9176F" w:rsidP="006069C5">
            <w:r>
              <w:t>Тематические выставки:</w:t>
            </w:r>
          </w:p>
          <w:p w:rsidR="00D9176F" w:rsidRPr="00BC1AD0" w:rsidRDefault="00D9176F" w:rsidP="006069C5">
            <w:r w:rsidRPr="00BC1AD0">
              <w:t>«Детская и методическая литература»</w:t>
            </w:r>
          </w:p>
          <w:p w:rsidR="00D9176F" w:rsidRPr="007959DF" w:rsidRDefault="00D9176F" w:rsidP="006069C5">
            <w:r w:rsidRPr="00BC1AD0">
              <w:t>«Дидактические игры по безопасности  дорожного движения»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воспитатель.</w:t>
            </w:r>
          </w:p>
          <w:p w:rsidR="00D9176F" w:rsidRDefault="00D9176F" w:rsidP="007425B5">
            <w:r>
              <w:t>воспитатели групп</w:t>
            </w:r>
          </w:p>
        </w:tc>
      </w:tr>
      <w:tr w:rsidR="00D9176F" w:rsidTr="00E669AC">
        <w:tc>
          <w:tcPr>
            <w:tcW w:w="492" w:type="dxa"/>
          </w:tcPr>
          <w:p w:rsidR="00D9176F" w:rsidRDefault="00D9176F" w:rsidP="007425B5">
            <w:r>
              <w:t>7.</w:t>
            </w:r>
          </w:p>
        </w:tc>
        <w:tc>
          <w:tcPr>
            <w:tcW w:w="5461" w:type="dxa"/>
          </w:tcPr>
          <w:p w:rsidR="00D9176F" w:rsidRDefault="00D9176F" w:rsidP="006069C5">
            <w:r w:rsidRPr="00DB5F6F">
              <w:rPr>
                <w:spacing w:val="-2"/>
              </w:rPr>
              <w:t>Привлечение родителей к разработке схем безопасных маршрутов движения детей «детский сад-дом- детский сад», в которых отображаются «опасные» места на дорогах</w:t>
            </w:r>
            <w:r>
              <w:rPr>
                <w:spacing w:val="-2"/>
              </w:rPr>
              <w:t>.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апрель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воспитатель.</w:t>
            </w:r>
          </w:p>
          <w:p w:rsidR="00D9176F" w:rsidRDefault="00D9176F" w:rsidP="007425B5">
            <w:r>
              <w:t xml:space="preserve">воспитатели </w:t>
            </w:r>
            <w:proofErr w:type="gramStart"/>
            <w:r>
              <w:t>подготовительной  группы</w:t>
            </w:r>
            <w:proofErr w:type="gramEnd"/>
          </w:p>
        </w:tc>
      </w:tr>
      <w:tr w:rsidR="00D9176F" w:rsidTr="00DF022F">
        <w:tc>
          <w:tcPr>
            <w:tcW w:w="492" w:type="dxa"/>
          </w:tcPr>
          <w:p w:rsidR="00D9176F" w:rsidRDefault="00D9176F" w:rsidP="007425B5">
            <w:r>
              <w:t>8.</w:t>
            </w:r>
          </w:p>
        </w:tc>
        <w:tc>
          <w:tcPr>
            <w:tcW w:w="5461" w:type="dxa"/>
          </w:tcPr>
          <w:p w:rsidR="00D9176F" w:rsidRPr="00DB5F6F" w:rsidRDefault="00D9176F" w:rsidP="006069C5">
            <w:pPr>
              <w:rPr>
                <w:spacing w:val="-2"/>
              </w:rPr>
            </w:pPr>
            <w:r>
              <w:t>Разработка рекомендаций /выпуск буклетов/для родителей, об использовании вдальнейшем игровых обучающих ситуаций позакреплению с детьми ПДД в домашнихусловиях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воспитатель.</w:t>
            </w:r>
          </w:p>
          <w:p w:rsidR="00D9176F" w:rsidRDefault="00D9176F" w:rsidP="007425B5">
            <w:r>
              <w:t>воспитатели групп</w:t>
            </w:r>
          </w:p>
        </w:tc>
      </w:tr>
      <w:tr w:rsidR="00D9176F" w:rsidTr="00EB7087">
        <w:tc>
          <w:tcPr>
            <w:tcW w:w="492" w:type="dxa"/>
          </w:tcPr>
          <w:p w:rsidR="00D9176F" w:rsidRDefault="00D9176F" w:rsidP="007425B5">
            <w:r>
              <w:t>9.</w:t>
            </w:r>
          </w:p>
        </w:tc>
        <w:tc>
          <w:tcPr>
            <w:tcW w:w="5461" w:type="dxa"/>
          </w:tcPr>
          <w:p w:rsidR="00D9176F" w:rsidRDefault="00D9176F" w:rsidP="006069C5">
            <w:r>
              <w:t>Памятка для родителей «Значение светоотражающих элементов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ноябрь</w:t>
            </w:r>
          </w:p>
        </w:tc>
        <w:tc>
          <w:tcPr>
            <w:tcW w:w="3306" w:type="dxa"/>
          </w:tcPr>
          <w:p w:rsidR="00D9176F" w:rsidRDefault="00D9176F" w:rsidP="007425B5">
            <w:r>
              <w:t>старший воспитатель</w:t>
            </w:r>
          </w:p>
        </w:tc>
      </w:tr>
      <w:tr w:rsidR="00D9176F" w:rsidTr="00182D8C">
        <w:tc>
          <w:tcPr>
            <w:tcW w:w="492" w:type="dxa"/>
          </w:tcPr>
          <w:p w:rsidR="00D9176F" w:rsidRDefault="00D9176F" w:rsidP="007425B5">
            <w:r>
              <w:t>10.</w:t>
            </w:r>
          </w:p>
        </w:tc>
        <w:tc>
          <w:tcPr>
            <w:tcW w:w="5461" w:type="dxa"/>
          </w:tcPr>
          <w:p w:rsidR="00D9176F" w:rsidRPr="00DB5F6F" w:rsidRDefault="00D9176F" w:rsidP="006069C5">
            <w:r w:rsidRPr="00DB5F6F">
              <w:t xml:space="preserve">Привлечение родителей к участию в мероприятиях по </w:t>
            </w:r>
            <w:r w:rsidRPr="00DB5F6F">
              <w:rPr>
                <w:spacing w:val="-2"/>
              </w:rPr>
              <w:t xml:space="preserve">предупреждению ДДТТ (игры, </w:t>
            </w:r>
            <w:r w:rsidRPr="00DB5F6F">
              <w:t>конкурсы, экскурсии, пропагандистские акции и т.д.).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>ст. воспитатель.</w:t>
            </w:r>
          </w:p>
          <w:p w:rsidR="00D9176F" w:rsidRDefault="00D9176F" w:rsidP="007425B5">
            <w:r>
              <w:t>воспитатели групп</w:t>
            </w:r>
          </w:p>
        </w:tc>
      </w:tr>
      <w:tr w:rsidR="00D9176F" w:rsidTr="002005FD">
        <w:tc>
          <w:tcPr>
            <w:tcW w:w="492" w:type="dxa"/>
          </w:tcPr>
          <w:p w:rsidR="00D9176F" w:rsidRDefault="00D9176F" w:rsidP="007425B5">
            <w:r>
              <w:t>11</w:t>
            </w:r>
          </w:p>
        </w:tc>
        <w:tc>
          <w:tcPr>
            <w:tcW w:w="5461" w:type="dxa"/>
          </w:tcPr>
          <w:p w:rsidR="00D9176F" w:rsidRPr="00855384" w:rsidRDefault="00D9176F" w:rsidP="008A7775">
            <w:pPr>
              <w:spacing w:after="180"/>
              <w:rPr>
                <w:color w:val="000000"/>
              </w:rPr>
            </w:pPr>
            <w:r w:rsidRPr="00DB5F6F">
              <w:rPr>
                <w:color w:val="000000"/>
              </w:rPr>
              <w:t xml:space="preserve">Публикация материалов для родителей на сайте МБДОУ </w:t>
            </w:r>
          </w:p>
        </w:tc>
        <w:tc>
          <w:tcPr>
            <w:tcW w:w="1372" w:type="dxa"/>
          </w:tcPr>
          <w:p w:rsidR="00D9176F" w:rsidRDefault="00D9176F" w:rsidP="008C5C36">
            <w:pPr>
              <w:jc w:val="center"/>
            </w:pPr>
            <w:r>
              <w:t>в течение года</w:t>
            </w:r>
          </w:p>
        </w:tc>
        <w:tc>
          <w:tcPr>
            <w:tcW w:w="3306" w:type="dxa"/>
          </w:tcPr>
          <w:p w:rsidR="00D9176F" w:rsidRDefault="00D9176F" w:rsidP="007425B5">
            <w:r>
              <w:t xml:space="preserve">ст. воспитатель. </w:t>
            </w:r>
          </w:p>
        </w:tc>
      </w:tr>
    </w:tbl>
    <w:p w:rsidR="00F8225E" w:rsidRPr="007959DF" w:rsidRDefault="00F8225E" w:rsidP="007425B5"/>
    <w:p w:rsidR="00F8225E" w:rsidRPr="007959DF" w:rsidRDefault="00F8225E" w:rsidP="007425B5"/>
    <w:p w:rsidR="00F8225E" w:rsidRPr="007959DF" w:rsidRDefault="00F8225E" w:rsidP="00F8225E">
      <w:pPr>
        <w:jc w:val="both"/>
        <w:rPr>
          <w:u w:val="single"/>
        </w:rPr>
      </w:pPr>
      <w:r w:rsidRPr="007959DF">
        <w:t xml:space="preserve">План подготовил: </w:t>
      </w:r>
      <w:r w:rsidR="00912890">
        <w:rPr>
          <w:u w:val="single"/>
        </w:rPr>
        <w:t>Негода Светлана Алексеевна, старший воспитатель</w:t>
      </w:r>
    </w:p>
    <w:p w:rsidR="00F8225E" w:rsidRPr="007959DF" w:rsidRDefault="00F8225E" w:rsidP="00F8225E">
      <w:pPr>
        <w:jc w:val="both"/>
        <w:rPr>
          <w:i/>
        </w:rPr>
      </w:pPr>
    </w:p>
    <w:p w:rsidR="00F8225E" w:rsidRPr="007959DF" w:rsidRDefault="00F8225E" w:rsidP="00F8225E">
      <w:pPr>
        <w:jc w:val="center"/>
        <w:rPr>
          <w:i/>
        </w:rPr>
      </w:pPr>
    </w:p>
    <w:p w:rsidR="00F8225E" w:rsidRPr="007959DF" w:rsidRDefault="00F8225E" w:rsidP="00F8225E">
      <w:pPr>
        <w:jc w:val="center"/>
        <w:rPr>
          <w:i/>
        </w:rPr>
      </w:pPr>
    </w:p>
    <w:p w:rsidR="00F8225E" w:rsidRPr="007959DF" w:rsidRDefault="00F8225E" w:rsidP="00F8225E">
      <w:pPr>
        <w:jc w:val="both"/>
      </w:pPr>
      <w:r w:rsidRPr="007959DF">
        <w:tab/>
      </w:r>
      <w:r w:rsidRPr="007959DF">
        <w:tab/>
      </w:r>
      <w:r w:rsidRPr="007959DF">
        <w:tab/>
      </w:r>
      <w:r w:rsidRPr="007959DF">
        <w:tab/>
      </w:r>
      <w:r w:rsidRPr="007959DF">
        <w:tab/>
      </w:r>
      <w:r w:rsidRPr="007959DF">
        <w:tab/>
      </w:r>
      <w:r w:rsidRPr="007959DF">
        <w:tab/>
      </w:r>
      <w:r w:rsidRPr="007959DF">
        <w:tab/>
      </w:r>
    </w:p>
    <w:p w:rsidR="00CD37BA" w:rsidRPr="007959DF" w:rsidRDefault="00CD37BA" w:rsidP="00F8225E"/>
    <w:sectPr w:rsidR="00CD37BA" w:rsidRPr="007959DF" w:rsidSect="006504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45C51"/>
    <w:multiLevelType w:val="multilevel"/>
    <w:tmpl w:val="C968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B17879"/>
    <w:multiLevelType w:val="multilevel"/>
    <w:tmpl w:val="20CE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A574D7"/>
    <w:multiLevelType w:val="hybridMultilevel"/>
    <w:tmpl w:val="202A4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5E"/>
    <w:rsid w:val="000220C7"/>
    <w:rsid w:val="00032C48"/>
    <w:rsid w:val="00062267"/>
    <w:rsid w:val="000704A5"/>
    <w:rsid w:val="00074CB0"/>
    <w:rsid w:val="000D1354"/>
    <w:rsid w:val="000F5C34"/>
    <w:rsid w:val="0016161D"/>
    <w:rsid w:val="00191D14"/>
    <w:rsid w:val="001A712D"/>
    <w:rsid w:val="001D562B"/>
    <w:rsid w:val="00226874"/>
    <w:rsid w:val="00251525"/>
    <w:rsid w:val="002D47B0"/>
    <w:rsid w:val="00303900"/>
    <w:rsid w:val="003114C6"/>
    <w:rsid w:val="00373AFD"/>
    <w:rsid w:val="003807D7"/>
    <w:rsid w:val="003873BA"/>
    <w:rsid w:val="003906DC"/>
    <w:rsid w:val="003E7528"/>
    <w:rsid w:val="00407BF4"/>
    <w:rsid w:val="00450C63"/>
    <w:rsid w:val="00467F96"/>
    <w:rsid w:val="0048012C"/>
    <w:rsid w:val="004878B1"/>
    <w:rsid w:val="004E7947"/>
    <w:rsid w:val="00560A73"/>
    <w:rsid w:val="005710FB"/>
    <w:rsid w:val="005A571B"/>
    <w:rsid w:val="005F2851"/>
    <w:rsid w:val="006069C5"/>
    <w:rsid w:val="006504FB"/>
    <w:rsid w:val="0068719C"/>
    <w:rsid w:val="006F4985"/>
    <w:rsid w:val="00702857"/>
    <w:rsid w:val="0072286E"/>
    <w:rsid w:val="007425B5"/>
    <w:rsid w:val="00784A2B"/>
    <w:rsid w:val="007959DF"/>
    <w:rsid w:val="007D3FF1"/>
    <w:rsid w:val="007D79D6"/>
    <w:rsid w:val="0081699E"/>
    <w:rsid w:val="0082317A"/>
    <w:rsid w:val="00832FC5"/>
    <w:rsid w:val="00855384"/>
    <w:rsid w:val="00864896"/>
    <w:rsid w:val="00893CF7"/>
    <w:rsid w:val="008A7775"/>
    <w:rsid w:val="008C1EA7"/>
    <w:rsid w:val="008C5C36"/>
    <w:rsid w:val="00906F88"/>
    <w:rsid w:val="00912890"/>
    <w:rsid w:val="009A0A32"/>
    <w:rsid w:val="00A06C43"/>
    <w:rsid w:val="00A153D3"/>
    <w:rsid w:val="00A23964"/>
    <w:rsid w:val="00A65D18"/>
    <w:rsid w:val="00A66DB2"/>
    <w:rsid w:val="00B51A47"/>
    <w:rsid w:val="00BC1AD0"/>
    <w:rsid w:val="00BE0026"/>
    <w:rsid w:val="00CD37BA"/>
    <w:rsid w:val="00D448C9"/>
    <w:rsid w:val="00D9176F"/>
    <w:rsid w:val="00DA0913"/>
    <w:rsid w:val="00DF1029"/>
    <w:rsid w:val="00E15688"/>
    <w:rsid w:val="00E21E34"/>
    <w:rsid w:val="00E24A64"/>
    <w:rsid w:val="00EE1A7A"/>
    <w:rsid w:val="00F336BE"/>
    <w:rsid w:val="00F8225E"/>
    <w:rsid w:val="00FD1CC0"/>
    <w:rsid w:val="00FD4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2321A-0CDC-42F8-B831-199AC6E9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4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10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10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E1A7A"/>
  </w:style>
  <w:style w:type="character" w:styleId="a6">
    <w:name w:val="Strong"/>
    <w:basedOn w:val="a0"/>
    <w:qFormat/>
    <w:rsid w:val="005A571B"/>
    <w:rPr>
      <w:b/>
      <w:bCs/>
    </w:rPr>
  </w:style>
  <w:style w:type="table" w:styleId="a7">
    <w:name w:val="Table Grid"/>
    <w:basedOn w:val="a1"/>
    <w:uiPriority w:val="59"/>
    <w:rsid w:val="00742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60A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comp</cp:lastModifiedBy>
  <cp:revision>2</cp:revision>
  <cp:lastPrinted>2019-08-26T09:25:00Z</cp:lastPrinted>
  <dcterms:created xsi:type="dcterms:W3CDTF">2021-09-17T09:46:00Z</dcterms:created>
  <dcterms:modified xsi:type="dcterms:W3CDTF">2021-09-17T09:46:00Z</dcterms:modified>
</cp:coreProperties>
</file>